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5DFDF261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68ED769B" w:rsidR="006254CA" w:rsidRPr="00E0110A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CF7CEE">
        <w:rPr>
          <w:rFonts w:asciiTheme="minorHAnsi" w:hAnsiTheme="minorHAnsi" w:cstheme="minorHAnsi"/>
          <w:sz w:val="24"/>
          <w:szCs w:val="24"/>
        </w:rPr>
        <w:t xml:space="preserve">    </w:t>
      </w:r>
      <w:r w:rsidR="00F57023" w:rsidRPr="00E0110A">
        <w:rPr>
          <w:rFonts w:asciiTheme="minorHAnsi" w:hAnsiTheme="minorHAnsi" w:cstheme="minorHAnsi"/>
          <w:b/>
          <w:bCs/>
          <w:sz w:val="24"/>
          <w:szCs w:val="24"/>
        </w:rPr>
        <w:t xml:space="preserve">Self Employed </w:t>
      </w:r>
      <w:r w:rsidR="00CF7CEE">
        <w:rPr>
          <w:rFonts w:asciiTheme="minorHAnsi" w:hAnsiTheme="minorHAnsi" w:cstheme="minorHAnsi"/>
          <w:b/>
          <w:bCs/>
          <w:sz w:val="24"/>
          <w:szCs w:val="24"/>
        </w:rPr>
        <w:t>Personal Care Assistant (Female*)</w:t>
      </w:r>
    </w:p>
    <w:p w14:paraId="5512D248" w14:textId="0E857261" w:rsidR="006254CA" w:rsidRPr="00CF7CEE" w:rsidRDefault="006254CA" w:rsidP="006254CA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CF7CEE" w:rsidRPr="00CF7CEE">
        <w:rPr>
          <w:rFonts w:asciiTheme="minorHAnsi" w:hAnsiTheme="minorHAnsi" w:cstheme="minorHAnsi"/>
          <w:sz w:val="24"/>
          <w:szCs w:val="24"/>
        </w:rPr>
        <w:t xml:space="preserve">Christchurch - </w:t>
      </w:r>
      <w:r w:rsidR="00E0110A" w:rsidRPr="00CF7CEE">
        <w:rPr>
          <w:rFonts w:asciiTheme="minorHAnsi" w:hAnsiTheme="minorHAnsi" w:cstheme="minorHAnsi"/>
          <w:sz w:val="24"/>
          <w:szCs w:val="24"/>
        </w:rPr>
        <w:t xml:space="preserve">BH23 </w:t>
      </w:r>
    </w:p>
    <w:p w14:paraId="4E19FCD5" w14:textId="01617E85" w:rsidR="006254CA" w:rsidRPr="00CF7CEE" w:rsidRDefault="006254CA" w:rsidP="006254CA">
      <w:pPr>
        <w:pStyle w:val="Heading1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F1C37E4" w14:textId="32AEF5BD" w:rsidR="00F57023" w:rsidRPr="00CF7CEE" w:rsidRDefault="00F57023" w:rsidP="00F57023">
      <w:p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 xml:space="preserve">To assist </w:t>
      </w:r>
      <w:bookmarkStart w:id="0" w:name="_Hlk163651741"/>
      <w:r w:rsidRPr="00CF7CEE">
        <w:rPr>
          <w:rFonts w:asciiTheme="minorHAnsi" w:hAnsiTheme="minorHAnsi" w:cstheme="minorHAnsi"/>
          <w:sz w:val="24"/>
          <w:szCs w:val="24"/>
        </w:rPr>
        <w:t xml:space="preserve">with a variety of tasks </w:t>
      </w:r>
      <w:r w:rsidR="00E0110A" w:rsidRPr="00CF7CEE">
        <w:rPr>
          <w:rFonts w:asciiTheme="minorHAnsi" w:hAnsiTheme="minorHAnsi" w:cstheme="minorHAnsi"/>
          <w:sz w:val="24"/>
          <w:szCs w:val="24"/>
        </w:rPr>
        <w:t>to support me to maintain my dignity, independence and control of my life and parental responsibilities.</w:t>
      </w:r>
      <w:bookmarkEnd w:id="0"/>
      <w:r w:rsidR="00E0110A" w:rsidRPr="00CF7CEE">
        <w:rPr>
          <w:rFonts w:asciiTheme="minorHAnsi" w:hAnsiTheme="minorHAnsi" w:cstheme="minorHAnsi"/>
          <w:sz w:val="24"/>
          <w:szCs w:val="24"/>
        </w:rPr>
        <w:t xml:space="preserve"> Support includes personal care, socializing in the community and domestic tasks around the home.</w:t>
      </w:r>
    </w:p>
    <w:p w14:paraId="56CEE634" w14:textId="77777777" w:rsidR="00CF7CEE" w:rsidRDefault="00CF7CEE" w:rsidP="00CF7CE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bookmarkStart w:id="1" w:name="_Hlk112047688"/>
      <w:r w:rsidRPr="00CF7CEE">
        <w:rPr>
          <w:rFonts w:asciiTheme="minorHAnsi" w:hAnsiTheme="minorHAnsi" w:cstheme="minorHAnsi"/>
          <w:b/>
          <w:bCs/>
          <w:i/>
          <w:iCs/>
          <w:sz w:val="24"/>
          <w:szCs w:val="24"/>
        </w:rPr>
        <w:t>*(Sex Discrimination Act 7 (2) b (ii) applies)</w:t>
      </w:r>
      <w:bookmarkEnd w:id="1"/>
    </w:p>
    <w:p w14:paraId="299EBB18" w14:textId="77777777" w:rsidR="00CF7CEE" w:rsidRPr="00CF7CEE" w:rsidRDefault="00CF7CEE" w:rsidP="00CF7CE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8D121BA" w14:textId="2082B769" w:rsidR="006254CA" w:rsidRPr="00CF7CEE" w:rsidRDefault="006254CA" w:rsidP="006254CA">
      <w:pPr>
        <w:pStyle w:val="Heading1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E0110A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 w:rsidRPr="00E0110A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E0110A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CF7CE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F7CEE" w:rsidRPr="00CF7CEE">
        <w:rPr>
          <w:rFonts w:asciiTheme="minorHAnsi" w:hAnsiTheme="minorHAnsi" w:cstheme="minorHAnsi"/>
          <w:i/>
          <w:iCs/>
          <w:color w:val="auto"/>
          <w:sz w:val="24"/>
          <w:szCs w:val="24"/>
        </w:rPr>
        <w:t>(as written by the person you will support)</w:t>
      </w:r>
    </w:p>
    <w:p w14:paraId="5CED45A5" w14:textId="17C14816" w:rsidR="00E0110A" w:rsidRPr="00CF7CEE" w:rsidRDefault="00E0110A" w:rsidP="00F57023">
      <w:p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 xml:space="preserve">I am a lady in my early thirties who has MS. I live with my partner and our two young children. I can struggle with my mobility and balance as well as bouts of fatigue. </w:t>
      </w:r>
      <w:r w:rsidR="00AE3564" w:rsidRPr="00CF7CEE">
        <w:rPr>
          <w:rFonts w:asciiTheme="minorHAnsi" w:hAnsiTheme="minorHAnsi" w:cstheme="minorHAnsi"/>
          <w:sz w:val="24"/>
          <w:szCs w:val="24"/>
        </w:rPr>
        <w:t>I</w:t>
      </w:r>
      <w:r w:rsidR="009D5CB0" w:rsidRPr="00CF7CEE">
        <w:rPr>
          <w:rFonts w:asciiTheme="minorHAnsi" w:hAnsiTheme="minorHAnsi" w:cstheme="minorHAnsi"/>
          <w:sz w:val="24"/>
          <w:szCs w:val="24"/>
        </w:rPr>
        <w:t xml:space="preserve"> am looking for someone who is pro-active, </w:t>
      </w:r>
      <w:proofErr w:type="gramStart"/>
      <w:r w:rsidR="009D5CB0" w:rsidRPr="00CF7CEE">
        <w:rPr>
          <w:rFonts w:asciiTheme="minorHAnsi" w:hAnsiTheme="minorHAnsi" w:cstheme="minorHAnsi"/>
          <w:sz w:val="24"/>
          <w:szCs w:val="24"/>
        </w:rPr>
        <w:t>kind</w:t>
      </w:r>
      <w:proofErr w:type="gramEnd"/>
      <w:r w:rsidR="009D5CB0" w:rsidRPr="00CF7CEE">
        <w:rPr>
          <w:rFonts w:asciiTheme="minorHAnsi" w:hAnsiTheme="minorHAnsi" w:cstheme="minorHAnsi"/>
          <w:sz w:val="24"/>
          <w:szCs w:val="24"/>
        </w:rPr>
        <w:t xml:space="preserve"> and good with children.</w:t>
      </w:r>
    </w:p>
    <w:p w14:paraId="33ADE619" w14:textId="31611504" w:rsidR="00D174F0" w:rsidRDefault="00AB1209" w:rsidP="00AB1209">
      <w:pPr>
        <w:rPr>
          <w:rFonts w:eastAsia="Times New Roman" w:cs="Helvetica"/>
          <w:sz w:val="24"/>
          <w:szCs w:val="24"/>
          <w:lang w:eastAsia="en-GB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</w:p>
    <w:p w14:paraId="39228071" w14:textId="1B5C6BDA" w:rsidR="00AB1209" w:rsidRDefault="00AB1209" w:rsidP="00AB1209">
      <w:pP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</w:pPr>
      <w:r w:rsidRP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As </w:t>
      </w:r>
      <w:r w:rsid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this is a </w:t>
      </w:r>
      <w:r w:rsidRP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self-employed</w:t>
      </w:r>
      <w:r w:rsid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role </w:t>
      </w:r>
      <w:r w:rsidRP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, please provide </w:t>
      </w:r>
      <w:r w:rsid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your </w:t>
      </w:r>
      <w:r w:rsidRP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rates </w:t>
      </w:r>
      <w:r w:rsid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with your</w:t>
      </w:r>
      <w:r w:rsidRP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</w:t>
      </w:r>
      <w:r w:rsidR="00E0110A" w:rsidRP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application</w:t>
      </w:r>
      <w:r w:rsidR="00E0110A" w:rsidRPr="00E0110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  <w:t>.</w:t>
      </w:r>
    </w:p>
    <w:p w14:paraId="4367003E" w14:textId="77777777" w:rsidR="00CF7CEE" w:rsidRDefault="00CF7CEE" w:rsidP="00AB1209">
      <w:pP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n-GB"/>
        </w:rPr>
      </w:pPr>
    </w:p>
    <w:p w14:paraId="76CE9443" w14:textId="77777777" w:rsidR="00DF3E86" w:rsidRDefault="0053181E" w:rsidP="00D174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174F0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E0110A" w:rsidRPr="00CF7CEE">
        <w:rPr>
          <w:rFonts w:asciiTheme="minorHAnsi" w:hAnsiTheme="minorHAnsi" w:cstheme="minorHAnsi"/>
          <w:sz w:val="24"/>
          <w:szCs w:val="24"/>
        </w:rPr>
        <w:t>Job share post.</w:t>
      </w:r>
      <w:r w:rsidR="00E0110A" w:rsidRPr="00E0110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EC19AC3" w14:textId="5D3D43C3" w:rsidR="00D174F0" w:rsidRPr="00CF7CEE" w:rsidRDefault="00E0110A" w:rsidP="00D174F0">
      <w:p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12.5</w:t>
      </w:r>
      <w:r w:rsidR="00CF7CEE" w:rsidRPr="00CF7CEE">
        <w:rPr>
          <w:rFonts w:asciiTheme="minorHAnsi" w:hAnsiTheme="minorHAnsi" w:cstheme="minorHAnsi"/>
          <w:sz w:val="24"/>
          <w:szCs w:val="24"/>
        </w:rPr>
        <w:t xml:space="preserve"> </w:t>
      </w:r>
      <w:r w:rsidRPr="00CF7CEE">
        <w:rPr>
          <w:rFonts w:asciiTheme="minorHAnsi" w:hAnsiTheme="minorHAnsi" w:cstheme="minorHAnsi"/>
          <w:sz w:val="24"/>
          <w:szCs w:val="24"/>
        </w:rPr>
        <w:t>h</w:t>
      </w:r>
      <w:r w:rsidR="00CF7CEE" w:rsidRPr="00CF7CEE">
        <w:rPr>
          <w:rFonts w:asciiTheme="minorHAnsi" w:hAnsiTheme="minorHAnsi" w:cstheme="minorHAnsi"/>
          <w:sz w:val="24"/>
          <w:szCs w:val="24"/>
        </w:rPr>
        <w:t>ou</w:t>
      </w:r>
      <w:r w:rsidRPr="00CF7CEE">
        <w:rPr>
          <w:rFonts w:asciiTheme="minorHAnsi" w:hAnsiTheme="minorHAnsi" w:cstheme="minorHAnsi"/>
          <w:sz w:val="24"/>
          <w:szCs w:val="24"/>
        </w:rPr>
        <w:t xml:space="preserve">rs a week </w:t>
      </w:r>
      <w:r w:rsidRPr="000F15C7">
        <w:rPr>
          <w:rFonts w:asciiTheme="minorHAnsi" w:hAnsiTheme="minorHAnsi" w:cstheme="minorHAnsi"/>
          <w:b/>
          <w:bCs/>
          <w:sz w:val="24"/>
          <w:szCs w:val="24"/>
        </w:rPr>
        <w:t>per person</w:t>
      </w:r>
      <w:r w:rsidRPr="00CF7CEE">
        <w:rPr>
          <w:rFonts w:asciiTheme="minorHAnsi" w:hAnsiTheme="minorHAnsi" w:cstheme="minorHAnsi"/>
          <w:sz w:val="24"/>
          <w:szCs w:val="24"/>
        </w:rPr>
        <w:t xml:space="preserve">. </w:t>
      </w:r>
      <w:r w:rsidR="00C923CF">
        <w:rPr>
          <w:rFonts w:asciiTheme="minorHAnsi" w:hAnsiTheme="minorHAnsi" w:cstheme="minorHAnsi"/>
          <w:sz w:val="24"/>
          <w:szCs w:val="24"/>
        </w:rPr>
        <w:t xml:space="preserve"> </w:t>
      </w:r>
      <w:r w:rsidRPr="00CF7CEE">
        <w:rPr>
          <w:rFonts w:asciiTheme="minorHAnsi" w:hAnsiTheme="minorHAnsi" w:cstheme="minorHAnsi"/>
          <w:sz w:val="24"/>
          <w:szCs w:val="24"/>
        </w:rPr>
        <w:t xml:space="preserve">Willing to cover sickness and holidays. </w:t>
      </w:r>
      <w:bookmarkStart w:id="2" w:name="_Hlk163651617"/>
      <w:r w:rsidRPr="00CF7CEE">
        <w:rPr>
          <w:rFonts w:asciiTheme="minorHAnsi" w:hAnsiTheme="minorHAnsi" w:cstheme="minorHAnsi"/>
          <w:sz w:val="24"/>
          <w:szCs w:val="24"/>
        </w:rPr>
        <w:t>Hours to be worked flexibly as mutually agreed and include</w:t>
      </w:r>
      <w:r w:rsidR="00CF7CEE">
        <w:rPr>
          <w:rFonts w:asciiTheme="minorHAnsi" w:hAnsiTheme="minorHAnsi" w:cstheme="minorHAnsi"/>
          <w:sz w:val="24"/>
          <w:szCs w:val="24"/>
        </w:rPr>
        <w:t>s</w:t>
      </w:r>
      <w:r w:rsidRPr="00CF7CEE">
        <w:rPr>
          <w:rFonts w:asciiTheme="minorHAnsi" w:hAnsiTheme="minorHAnsi" w:cstheme="minorHAnsi"/>
          <w:sz w:val="24"/>
          <w:szCs w:val="24"/>
        </w:rPr>
        <w:t xml:space="preserve"> one day over the weekend </w:t>
      </w:r>
      <w:bookmarkEnd w:id="2"/>
      <w:r w:rsidRPr="00CF7CEE">
        <w:rPr>
          <w:rFonts w:asciiTheme="minorHAnsi" w:hAnsiTheme="minorHAnsi" w:cstheme="minorHAnsi"/>
          <w:sz w:val="24"/>
          <w:szCs w:val="24"/>
        </w:rPr>
        <w:t xml:space="preserve">as part of </w:t>
      </w:r>
      <w:r w:rsidR="00CF7CEE">
        <w:rPr>
          <w:rFonts w:asciiTheme="minorHAnsi" w:hAnsiTheme="minorHAnsi" w:cstheme="minorHAnsi"/>
          <w:sz w:val="24"/>
          <w:szCs w:val="24"/>
        </w:rPr>
        <w:t xml:space="preserve">my </w:t>
      </w:r>
      <w:r w:rsidRPr="00CF7CEE">
        <w:rPr>
          <w:rFonts w:asciiTheme="minorHAnsi" w:hAnsiTheme="minorHAnsi" w:cstheme="minorHAnsi"/>
          <w:sz w:val="24"/>
          <w:szCs w:val="24"/>
        </w:rPr>
        <w:t>support plan.</w:t>
      </w:r>
    </w:p>
    <w:p w14:paraId="3EBF56A2" w14:textId="4D6B6416" w:rsidR="00DF3E86" w:rsidRDefault="006254CA" w:rsidP="00DF3E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18EF8F4F" w14:textId="0F8AF9AD" w:rsidR="00FE4728" w:rsidRPr="007E2F46" w:rsidRDefault="006254CA" w:rsidP="00FE472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Social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FE4728" w:rsidRPr="00FE4728">
        <w:t xml:space="preserve"> </w:t>
      </w:r>
      <w:r w:rsidR="00FE4728" w:rsidRPr="007E2F46">
        <w:rPr>
          <w:rFonts w:asciiTheme="minorHAnsi" w:hAnsiTheme="minorHAnsi" w:cstheme="minorHAnsi"/>
          <w:b/>
          <w:bCs/>
          <w:sz w:val="24"/>
          <w:szCs w:val="24"/>
        </w:rPr>
        <w:t>support to</w:t>
      </w:r>
      <w:r w:rsidR="00CF7CEE">
        <w:rPr>
          <w:rFonts w:asciiTheme="minorHAnsi" w:hAnsiTheme="minorHAnsi" w:cstheme="minorHAnsi"/>
          <w:b/>
          <w:bCs/>
          <w:sz w:val="24"/>
          <w:szCs w:val="24"/>
        </w:rPr>
        <w:t>/with</w:t>
      </w:r>
      <w:r w:rsidR="00FE4728" w:rsidRPr="007E2F4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95985CB" w14:textId="6199165F" w:rsidR="00FE4728" w:rsidRPr="00CF7CEE" w:rsidRDefault="00E0110A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driving son to preschool in the week (Until September 2024)</w:t>
      </w:r>
    </w:p>
    <w:p w14:paraId="3A6E8A26" w14:textId="48FC2103" w:rsidR="00FE4728" w:rsidRPr="00CF7CEE" w:rsidRDefault="00E0110A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 xml:space="preserve">attending medical </w:t>
      </w:r>
      <w:r w:rsidR="007E2F46" w:rsidRPr="00CF7CEE">
        <w:rPr>
          <w:rFonts w:asciiTheme="minorHAnsi" w:hAnsiTheme="minorHAnsi" w:cstheme="minorHAnsi"/>
          <w:sz w:val="24"/>
          <w:szCs w:val="24"/>
        </w:rPr>
        <w:t>appointments.</w:t>
      </w:r>
      <w:r w:rsidRPr="00CF7CE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B69FA2" w14:textId="488B16FF" w:rsidR="00FE4728" w:rsidRPr="00CF7CEE" w:rsidRDefault="007E2F46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 xml:space="preserve">attending baby groups and events. </w:t>
      </w:r>
    </w:p>
    <w:p w14:paraId="2216DCCD" w14:textId="16B56908" w:rsidR="00FE4728" w:rsidRPr="00CF7CEE" w:rsidRDefault="007E2F46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 xml:space="preserve">getting out of the home – such as swimming and shopping. </w:t>
      </w:r>
    </w:p>
    <w:p w14:paraId="5827B684" w14:textId="77777777" w:rsidR="00DA2510" w:rsidRPr="00AF17A7" w:rsidRDefault="00E30D77" w:rsidP="006254CA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Personal Care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2510" w:rsidRPr="007E2F46">
        <w:rPr>
          <w:rFonts w:asciiTheme="minorHAnsi" w:hAnsiTheme="minorHAnsi" w:cstheme="minorHAnsi"/>
          <w:b/>
          <w:bCs/>
          <w:sz w:val="24"/>
          <w:szCs w:val="24"/>
        </w:rPr>
        <w:t xml:space="preserve">for example, </w:t>
      </w:r>
    </w:p>
    <w:p w14:paraId="716947DB" w14:textId="77777777" w:rsidR="00DA2510" w:rsidRPr="00CF7CEE" w:rsidRDefault="00DA2510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support with bathing or showering</w:t>
      </w:r>
    </w:p>
    <w:p w14:paraId="6BB8E71C" w14:textId="77777777" w:rsidR="00DA2510" w:rsidRPr="00CF7CEE" w:rsidRDefault="00DA2510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shaving &amp; teeth cleaning,</w:t>
      </w:r>
    </w:p>
    <w:p w14:paraId="4CEA5DA3" w14:textId="35A5A8CD" w:rsidR="00DA2510" w:rsidRPr="00CF7CEE" w:rsidRDefault="00DA2510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dressing</w:t>
      </w:r>
      <w:r w:rsidR="007E2F46" w:rsidRPr="00CF7CEE">
        <w:rPr>
          <w:rFonts w:asciiTheme="minorHAnsi" w:hAnsiTheme="minorHAnsi" w:cstheme="minorHAnsi"/>
          <w:sz w:val="24"/>
          <w:szCs w:val="24"/>
        </w:rPr>
        <w:t>- zips and fastenings</w:t>
      </w:r>
    </w:p>
    <w:p w14:paraId="4C034DEC" w14:textId="12E96C9C" w:rsidR="00DA2510" w:rsidRPr="00CF7CEE" w:rsidRDefault="007E2F46" w:rsidP="007E2F4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washing and dying hair</w:t>
      </w:r>
    </w:p>
    <w:p w14:paraId="308D8DC1" w14:textId="77777777" w:rsidR="00DA2510" w:rsidRPr="00CF7CEE" w:rsidRDefault="00DA2510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administering medication</w:t>
      </w:r>
    </w:p>
    <w:p w14:paraId="404CCFCB" w14:textId="1919917D" w:rsidR="00DA2510" w:rsidRPr="00CF7CEE" w:rsidRDefault="007E2F46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meals and drinks</w:t>
      </w:r>
    </w:p>
    <w:p w14:paraId="7335D206" w14:textId="77777777" w:rsidR="007F51AF" w:rsidRDefault="00E30D77" w:rsidP="00DA251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Domestic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2510" w:rsidRPr="007E2F46">
        <w:rPr>
          <w:rFonts w:asciiTheme="minorHAnsi" w:hAnsiTheme="minorHAnsi" w:cstheme="minorHAnsi"/>
          <w:b/>
          <w:bCs/>
          <w:sz w:val="24"/>
          <w:szCs w:val="24"/>
        </w:rPr>
        <w:t xml:space="preserve">for example, </w:t>
      </w:r>
    </w:p>
    <w:p w14:paraId="5A706133" w14:textId="77777777" w:rsidR="007F51AF" w:rsidRPr="00CF7CEE" w:rsidRDefault="00DA2510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support with grocery shopping,</w:t>
      </w:r>
    </w:p>
    <w:p w14:paraId="5E89C2F1" w14:textId="2B1197FA" w:rsidR="007F51AF" w:rsidRPr="00CF7CEE" w:rsidRDefault="007E2F46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lastRenderedPageBreak/>
        <w:t>assistance with meal prep for the evening.</w:t>
      </w:r>
    </w:p>
    <w:p w14:paraId="6A7C622C" w14:textId="62191F5A" w:rsidR="00DA2510" w:rsidRPr="00CF7CEE" w:rsidRDefault="00DA2510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cleaning, changing linen, laundry, ironing</w:t>
      </w:r>
      <w:r w:rsidR="007E2F46" w:rsidRPr="00CF7CEE">
        <w:rPr>
          <w:rFonts w:asciiTheme="minorHAnsi" w:hAnsiTheme="minorHAnsi" w:cstheme="minorHAnsi"/>
          <w:sz w:val="24"/>
          <w:szCs w:val="24"/>
        </w:rPr>
        <w:t xml:space="preserve">, hoovering. </w:t>
      </w:r>
    </w:p>
    <w:p w14:paraId="168A2D28" w14:textId="06A630D3" w:rsidR="007E2F46" w:rsidRPr="007E2F46" w:rsidRDefault="007E2F46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tasks to be discussed and organized weekly via weekly task chart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F77D13A" w14:textId="40CF18DC" w:rsidR="006254CA" w:rsidRDefault="00DA2510" w:rsidP="00DA251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E2F46">
        <w:rPr>
          <w:rFonts w:asciiTheme="minorHAnsi" w:hAnsiTheme="minorHAnsi" w:cstheme="minorHAnsi"/>
          <w:b/>
          <w:bCs/>
          <w:sz w:val="24"/>
          <w:szCs w:val="24"/>
        </w:rPr>
        <w:t>These duties may vary from day-to-day</w:t>
      </w:r>
    </w:p>
    <w:p w14:paraId="577C6171" w14:textId="77777777" w:rsidR="00DF3E86" w:rsidRPr="007E2F46" w:rsidRDefault="00DF3E86" w:rsidP="00DA251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79824C" w14:textId="4AF68CBE" w:rsidR="006254CA" w:rsidRPr="004902A7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0A884EFE" w14:textId="780559B1" w:rsidR="006254CA" w:rsidRPr="007E2F46" w:rsidRDefault="006254CA" w:rsidP="006254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10531">
        <w:rPr>
          <w:rFonts w:asciiTheme="minorHAnsi" w:hAnsiTheme="minorHAnsi" w:cstheme="minorHAnsi"/>
          <w:b/>
          <w:sz w:val="24"/>
          <w:szCs w:val="24"/>
        </w:rPr>
        <w:t>Values</w:t>
      </w:r>
      <w:r w:rsidR="00684E9E" w:rsidRPr="00E10531">
        <w:rPr>
          <w:rFonts w:asciiTheme="minorHAnsi" w:hAnsiTheme="minorHAnsi" w:cstheme="minorHAnsi"/>
          <w:sz w:val="24"/>
          <w:szCs w:val="24"/>
        </w:rPr>
        <w:t>:</w:t>
      </w:r>
      <w:r w:rsidR="00684E9E" w:rsidRPr="00E1053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322729" w:rsidRPr="00CF7CEE">
        <w:rPr>
          <w:rFonts w:asciiTheme="minorHAnsi" w:hAnsiTheme="minorHAnsi" w:cstheme="minorHAnsi"/>
          <w:sz w:val="24"/>
          <w:szCs w:val="24"/>
        </w:rPr>
        <w:t xml:space="preserve">for example, honest, reliable, punctual, non-judgemental, ability to build good relationships based on trust and respect, flexible, adaptable, easy going, </w:t>
      </w:r>
      <w:r w:rsidR="007E2F46" w:rsidRPr="00CF7CEE">
        <w:rPr>
          <w:rFonts w:asciiTheme="minorHAnsi" w:hAnsiTheme="minorHAnsi" w:cstheme="minorHAnsi"/>
          <w:sz w:val="24"/>
          <w:szCs w:val="24"/>
        </w:rPr>
        <w:t>uses own initiative and pro-active</w:t>
      </w:r>
      <w:r w:rsidR="00322729" w:rsidRPr="00CF7CEE">
        <w:rPr>
          <w:rFonts w:asciiTheme="minorHAnsi" w:hAnsiTheme="minorHAnsi" w:cstheme="minorHAnsi"/>
          <w:sz w:val="24"/>
          <w:szCs w:val="24"/>
        </w:rPr>
        <w:t>, positive, willingness to travel, understands equality and diversity or has a good sense of humour</w:t>
      </w:r>
      <w:r w:rsidR="00322729" w:rsidRPr="007E2F46">
        <w:t>.</w:t>
      </w:r>
    </w:p>
    <w:p w14:paraId="6743FDD9" w14:textId="0B173324" w:rsidR="00322729" w:rsidRPr="007E2F46" w:rsidRDefault="006254CA" w:rsidP="00322729">
      <w:pPr>
        <w:pStyle w:val="ListParagraph"/>
        <w:numPr>
          <w:ilvl w:val="0"/>
          <w:numId w:val="8"/>
        </w:numPr>
      </w:pPr>
      <w:r w:rsidRPr="007E2F46">
        <w:rPr>
          <w:rFonts w:asciiTheme="minorHAnsi" w:hAnsiTheme="minorHAnsi" w:cstheme="minorHAnsi"/>
          <w:b/>
          <w:sz w:val="24"/>
          <w:szCs w:val="24"/>
        </w:rPr>
        <w:t>Specific requirements</w:t>
      </w:r>
      <w:r w:rsidR="00684E9E" w:rsidRPr="007E2F46">
        <w:rPr>
          <w:rFonts w:asciiTheme="minorHAnsi" w:hAnsiTheme="minorHAnsi" w:cstheme="minorHAnsi"/>
          <w:b/>
          <w:sz w:val="24"/>
          <w:szCs w:val="24"/>
        </w:rPr>
        <w:t>:</w:t>
      </w:r>
      <w:r w:rsidR="00684E9E" w:rsidRPr="007E2F46">
        <w:rPr>
          <w:rFonts w:asciiTheme="minorHAnsi" w:hAnsiTheme="minorHAnsi" w:cstheme="minorHAnsi"/>
          <w:sz w:val="24"/>
          <w:szCs w:val="24"/>
        </w:rPr>
        <w:t xml:space="preserve"> </w:t>
      </w:r>
      <w:r w:rsidR="007E2F46" w:rsidRPr="00CF7CEE">
        <w:rPr>
          <w:rFonts w:asciiTheme="minorHAnsi" w:hAnsiTheme="minorHAnsi" w:cstheme="minorHAnsi"/>
          <w:sz w:val="24"/>
          <w:szCs w:val="24"/>
        </w:rPr>
        <w:t>Someone with good experience of children and care. Someone confident and motivated to encourage and take initiative.</w:t>
      </w:r>
    </w:p>
    <w:p w14:paraId="366E6113" w14:textId="0E7615E1" w:rsidR="00322729" w:rsidRPr="00CF7CEE" w:rsidRDefault="00322729" w:rsidP="00322729">
      <w:pPr>
        <w:pStyle w:val="ListParagraph"/>
        <w:numPr>
          <w:ilvl w:val="0"/>
          <w:numId w:val="8"/>
        </w:numPr>
      </w:pPr>
      <w:r w:rsidRPr="007E2F46">
        <w:rPr>
          <w:rFonts w:asciiTheme="minorHAnsi" w:hAnsiTheme="minorHAnsi" w:cstheme="minorHAnsi"/>
          <w:b/>
          <w:sz w:val="24"/>
          <w:szCs w:val="24"/>
        </w:rPr>
        <w:t>Other:</w:t>
      </w:r>
      <w:r w:rsidRPr="007E2F46">
        <w:t xml:space="preserve"> </w:t>
      </w:r>
      <w:r w:rsidRPr="00CF7CEE">
        <w:rPr>
          <w:rFonts w:asciiTheme="minorHAnsi" w:hAnsiTheme="minorHAnsi" w:cstheme="minorHAnsi"/>
          <w:sz w:val="24"/>
          <w:szCs w:val="24"/>
        </w:rPr>
        <w:t>for example, due to the nature of this role including personal care the potential employer will be considering female</w:t>
      </w:r>
      <w:r w:rsidR="007E2F46" w:rsidRPr="00CF7CEE">
        <w:rPr>
          <w:rFonts w:asciiTheme="minorHAnsi" w:hAnsiTheme="minorHAnsi" w:cstheme="minorHAnsi"/>
          <w:sz w:val="24"/>
          <w:szCs w:val="24"/>
        </w:rPr>
        <w:t xml:space="preserve"> </w:t>
      </w:r>
      <w:r w:rsidRPr="00CF7CEE">
        <w:rPr>
          <w:rFonts w:asciiTheme="minorHAnsi" w:hAnsiTheme="minorHAnsi" w:cstheme="minorHAnsi"/>
          <w:sz w:val="24"/>
          <w:szCs w:val="24"/>
        </w:rPr>
        <w:t>only.</w:t>
      </w:r>
    </w:p>
    <w:p w14:paraId="1595027A" w14:textId="438ED751" w:rsidR="00D6503A" w:rsidRPr="004902A7" w:rsidRDefault="00D6503A" w:rsidP="00E1053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889C2AB" w14:textId="77777777" w:rsidR="008A1940" w:rsidRPr="004902A7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66A85D98" w14:textId="170D97E0" w:rsidR="008A1940" w:rsidRPr="004902A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Skills, </w:t>
      </w:r>
      <w:proofErr w:type="gramStart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qualifications</w:t>
      </w:r>
      <w:proofErr w:type="gramEnd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experience</w:t>
      </w:r>
    </w:p>
    <w:p w14:paraId="5AC393F1" w14:textId="77777777" w:rsidR="00CF7CEE" w:rsidRDefault="008A1940" w:rsidP="00CF7CE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Essential:</w:t>
      </w:r>
      <w:r w:rsidR="00FE47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9D52D83" w14:textId="0D078D6E" w:rsidR="00FE4728" w:rsidRPr="00CF7CEE" w:rsidRDefault="00CF7CEE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Driving licence, c</w:t>
      </w:r>
      <w:r w:rsidR="00FE4728" w:rsidRPr="00CF7CEE">
        <w:rPr>
          <w:rFonts w:asciiTheme="minorHAnsi" w:hAnsiTheme="minorHAnsi" w:cstheme="minorHAnsi"/>
          <w:sz w:val="24"/>
          <w:szCs w:val="24"/>
        </w:rPr>
        <w:t>ar and appropriate insurance</w:t>
      </w:r>
      <w:r w:rsidR="007E2F46" w:rsidRPr="00CF7CEE">
        <w:rPr>
          <w:rFonts w:asciiTheme="minorHAnsi" w:hAnsiTheme="minorHAnsi" w:cstheme="minorHAnsi"/>
          <w:sz w:val="24"/>
          <w:szCs w:val="24"/>
        </w:rPr>
        <w:t xml:space="preserve"> that does not exclude under 18’s</w:t>
      </w:r>
      <w:r w:rsidRPr="00CF7CEE">
        <w:rPr>
          <w:rFonts w:asciiTheme="minorHAnsi" w:hAnsiTheme="minorHAnsi" w:cstheme="minorHAnsi"/>
          <w:sz w:val="24"/>
          <w:szCs w:val="24"/>
        </w:rPr>
        <w:t xml:space="preserve"> from travelling</w:t>
      </w:r>
    </w:p>
    <w:p w14:paraId="623FE1C4" w14:textId="6CD40BA1" w:rsidR="00FE4728" w:rsidRPr="00CF7CEE" w:rsidRDefault="007E2F46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 xml:space="preserve">English Speaking </w:t>
      </w:r>
    </w:p>
    <w:p w14:paraId="47C4FA9D" w14:textId="3313C27C" w:rsidR="00FE4728" w:rsidRPr="00CF7CEE" w:rsidRDefault="007E2F46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A</w:t>
      </w:r>
      <w:r w:rsidR="00FE4728" w:rsidRPr="00CF7CEE">
        <w:rPr>
          <w:rFonts w:asciiTheme="minorHAnsi" w:hAnsiTheme="minorHAnsi" w:cstheme="minorHAnsi"/>
          <w:sz w:val="24"/>
          <w:szCs w:val="24"/>
        </w:rPr>
        <w:t>ble</w:t>
      </w:r>
      <w:r w:rsidR="00FE4728" w:rsidRPr="00CF7CEE">
        <w:rPr>
          <w:rFonts w:asciiTheme="minorHAnsi" w:eastAsia="ArialMT" w:hAnsiTheme="minorHAnsi" w:cstheme="minorHAnsi"/>
          <w:sz w:val="24"/>
          <w:szCs w:val="24"/>
        </w:rPr>
        <w:t xml:space="preserve"> </w:t>
      </w:r>
      <w:r w:rsidR="00FE4728" w:rsidRPr="00CF7CEE">
        <w:rPr>
          <w:rFonts w:asciiTheme="minorHAnsi" w:hAnsiTheme="minorHAnsi" w:cstheme="minorHAnsi"/>
          <w:sz w:val="24"/>
          <w:szCs w:val="24"/>
        </w:rPr>
        <w:t>to swim</w:t>
      </w:r>
    </w:p>
    <w:p w14:paraId="6ACF2DC7" w14:textId="5EDC7C1A" w:rsidR="00FE4728" w:rsidRPr="00CF7CEE" w:rsidRDefault="007E2F46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 xml:space="preserve">Caring and Childcare experience </w:t>
      </w:r>
    </w:p>
    <w:p w14:paraId="291C15D8" w14:textId="453E2686" w:rsidR="00FE4728" w:rsidRPr="00CF7CEE" w:rsidRDefault="007E2F46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C</w:t>
      </w:r>
      <w:r w:rsidR="00FE4728" w:rsidRPr="00CF7CEE">
        <w:rPr>
          <w:rFonts w:asciiTheme="minorHAnsi" w:hAnsiTheme="minorHAnsi" w:cstheme="minorHAnsi"/>
          <w:sz w:val="24"/>
          <w:szCs w:val="24"/>
        </w:rPr>
        <w:t>onfidentiality</w:t>
      </w:r>
    </w:p>
    <w:p w14:paraId="357EBE56" w14:textId="7184A029" w:rsidR="00FE4728" w:rsidRPr="00CF7CEE" w:rsidRDefault="007E2F46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G</w:t>
      </w:r>
      <w:r w:rsidR="00FE4728" w:rsidRPr="00CF7CEE">
        <w:rPr>
          <w:rFonts w:asciiTheme="minorHAnsi" w:hAnsiTheme="minorHAnsi" w:cstheme="minorHAnsi"/>
          <w:sz w:val="24"/>
          <w:szCs w:val="24"/>
        </w:rPr>
        <w:t>ood at building relationships</w:t>
      </w:r>
    </w:p>
    <w:p w14:paraId="6F112FA5" w14:textId="4C08B33A" w:rsidR="00322729" w:rsidRPr="007E2F46" w:rsidRDefault="006254CA" w:rsidP="0032272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Preferred</w:t>
      </w:r>
      <w:r w:rsidRPr="004902A7">
        <w:rPr>
          <w:rFonts w:asciiTheme="minorHAnsi" w:hAnsiTheme="minorHAnsi" w:cstheme="minorHAnsi"/>
          <w:sz w:val="24"/>
          <w:szCs w:val="24"/>
        </w:rPr>
        <w:t>:</w:t>
      </w:r>
    </w:p>
    <w:p w14:paraId="061B1BA0" w14:textId="1CD6A1F7" w:rsidR="00322729" w:rsidRPr="00CF7CEE" w:rsidRDefault="007E2F46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G</w:t>
      </w:r>
      <w:r w:rsidR="00322729" w:rsidRPr="00CF7CEE">
        <w:rPr>
          <w:rFonts w:asciiTheme="minorHAnsi" w:hAnsiTheme="minorHAnsi" w:cstheme="minorHAnsi"/>
          <w:sz w:val="24"/>
          <w:szCs w:val="24"/>
        </w:rPr>
        <w:t>ood communicator</w:t>
      </w:r>
    </w:p>
    <w:p w14:paraId="5A877231" w14:textId="18B7C403" w:rsidR="00322729" w:rsidRPr="00CF7CEE" w:rsidRDefault="007E2F46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>A</w:t>
      </w:r>
      <w:r w:rsidR="00322729" w:rsidRPr="00CF7CEE">
        <w:rPr>
          <w:rFonts w:asciiTheme="minorHAnsi" w:hAnsiTheme="minorHAnsi" w:cstheme="minorHAnsi"/>
          <w:sz w:val="24"/>
          <w:szCs w:val="24"/>
        </w:rPr>
        <w:t xml:space="preserve"> good listener</w:t>
      </w:r>
    </w:p>
    <w:p w14:paraId="1934B5CB" w14:textId="36EE18B0" w:rsidR="00322729" w:rsidRPr="00CF7CEE" w:rsidRDefault="007E2F46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CF7CEE">
        <w:rPr>
          <w:rFonts w:asciiTheme="minorHAnsi" w:hAnsiTheme="minorHAnsi" w:cstheme="minorHAnsi"/>
          <w:sz w:val="24"/>
          <w:szCs w:val="24"/>
        </w:rPr>
        <w:t xml:space="preserve">Empathetic </w:t>
      </w:r>
    </w:p>
    <w:p w14:paraId="438A0250" w14:textId="18B74135" w:rsidR="00DF3E86" w:rsidRPr="00CF7CEE" w:rsidRDefault="007E2F46" w:rsidP="0075336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F7CEE">
        <w:rPr>
          <w:rFonts w:asciiTheme="minorHAnsi" w:hAnsiTheme="minorHAnsi" w:cstheme="minorHAnsi"/>
          <w:sz w:val="24"/>
          <w:szCs w:val="24"/>
        </w:rPr>
        <w:t>Experience of working with people with MS</w:t>
      </w:r>
    </w:p>
    <w:p w14:paraId="018CCB10" w14:textId="20878E0E" w:rsidR="00390FB7" w:rsidRPr="004902A7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04D0A219" w:rsidR="00390FB7" w:rsidRPr="00AE3564" w:rsidRDefault="00390FB7" w:rsidP="00390FB7">
      <w:pPr>
        <w:rPr>
          <w:rFonts w:asciiTheme="minorHAnsi" w:hAnsiTheme="minorHAnsi" w:cstheme="minorHAnsi"/>
          <w:b/>
          <w:sz w:val="24"/>
          <w:szCs w:val="24"/>
        </w:rPr>
      </w:pPr>
      <w:r w:rsidRPr="00322729">
        <w:rPr>
          <w:rFonts w:asciiTheme="minorHAnsi" w:hAnsiTheme="minorHAnsi" w:cstheme="minorHAnsi"/>
          <w:b/>
          <w:sz w:val="24"/>
          <w:szCs w:val="24"/>
        </w:rPr>
        <w:t>Essential:</w:t>
      </w:r>
      <w:r w:rsidR="003227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477C7D" w14:textId="5BBB06AB" w:rsidR="00390FB7" w:rsidRPr="00CF7CEE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Provide evidence of self-employment such as Public Liability Insurance, Terms and Conditions, tax reference number</w:t>
      </w:r>
      <w:r w:rsidR="00CF7CEE" w:rsidRP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(UTR) from HMRC UK.</w:t>
      </w:r>
    </w:p>
    <w:p w14:paraId="567FB418" w14:textId="77777777" w:rsidR="00390FB7" w:rsidRPr="00CF7CEE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DBS Check will be required</w:t>
      </w:r>
    </w:p>
    <w:p w14:paraId="7C2CD56E" w14:textId="4D066FB9" w:rsidR="00390FB7" w:rsidRPr="00CF7CEE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Legally Able to Work in UK</w:t>
      </w:r>
      <w:r w:rsid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(this is </w:t>
      </w:r>
      <w:r w:rsidR="00CF7CEE" w:rsidRPr="00CF7CEE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not</w:t>
      </w:r>
      <w:r w:rsidR="00CF7CEE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a sponsored post)</w:t>
      </w:r>
    </w:p>
    <w:p w14:paraId="41561AD1" w14:textId="77777777" w:rsidR="00CF7CEE" w:rsidRDefault="00CF7CEE" w:rsidP="00CF7CEE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4A47D230" w14:textId="2C342B93" w:rsidR="00CF7CEE" w:rsidRPr="00AE3564" w:rsidRDefault="00CF7CEE" w:rsidP="00CF7CEE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035F7EB6" w14:textId="77777777" w:rsidR="00390FB7" w:rsidRPr="004902A7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sectPr w:rsidR="00390FB7" w:rsidRPr="004902A7" w:rsidSect="00CF7CE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17"/>
  </w:num>
  <w:num w:numId="3" w16cid:durableId="1458336365">
    <w:abstractNumId w:val="9"/>
  </w:num>
  <w:num w:numId="4" w16cid:durableId="20712905">
    <w:abstractNumId w:val="3"/>
  </w:num>
  <w:num w:numId="5" w16cid:durableId="2067298512">
    <w:abstractNumId w:val="18"/>
  </w:num>
  <w:num w:numId="6" w16cid:durableId="440955493">
    <w:abstractNumId w:val="16"/>
  </w:num>
  <w:num w:numId="7" w16cid:durableId="1725639189">
    <w:abstractNumId w:val="15"/>
  </w:num>
  <w:num w:numId="8" w16cid:durableId="1138187793">
    <w:abstractNumId w:val="13"/>
  </w:num>
  <w:num w:numId="9" w16cid:durableId="408111771">
    <w:abstractNumId w:val="6"/>
  </w:num>
  <w:num w:numId="10" w16cid:durableId="223688352">
    <w:abstractNumId w:val="11"/>
  </w:num>
  <w:num w:numId="11" w16cid:durableId="1976640579">
    <w:abstractNumId w:val="12"/>
  </w:num>
  <w:num w:numId="12" w16cid:durableId="892078366">
    <w:abstractNumId w:val="1"/>
  </w:num>
  <w:num w:numId="13" w16cid:durableId="1415199945">
    <w:abstractNumId w:val="4"/>
  </w:num>
  <w:num w:numId="14" w16cid:durableId="999845581">
    <w:abstractNumId w:val="10"/>
  </w:num>
  <w:num w:numId="15" w16cid:durableId="1656030968">
    <w:abstractNumId w:val="2"/>
  </w:num>
  <w:num w:numId="16" w16cid:durableId="2556047">
    <w:abstractNumId w:val="5"/>
  </w:num>
  <w:num w:numId="17" w16cid:durableId="740643229">
    <w:abstractNumId w:val="8"/>
  </w:num>
  <w:num w:numId="18" w16cid:durableId="608319649">
    <w:abstractNumId w:val="7"/>
  </w:num>
  <w:num w:numId="19" w16cid:durableId="671640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F15C7"/>
    <w:rsid w:val="002035C9"/>
    <w:rsid w:val="00315264"/>
    <w:rsid w:val="00322729"/>
    <w:rsid w:val="00390FB7"/>
    <w:rsid w:val="00427259"/>
    <w:rsid w:val="00476817"/>
    <w:rsid w:val="004902A7"/>
    <w:rsid w:val="004F45C3"/>
    <w:rsid w:val="0053181E"/>
    <w:rsid w:val="00541983"/>
    <w:rsid w:val="006254CA"/>
    <w:rsid w:val="0065630F"/>
    <w:rsid w:val="00661B5B"/>
    <w:rsid w:val="00684E9E"/>
    <w:rsid w:val="00690F65"/>
    <w:rsid w:val="006B5B9B"/>
    <w:rsid w:val="007E2F46"/>
    <w:rsid w:val="007F51AF"/>
    <w:rsid w:val="0083267A"/>
    <w:rsid w:val="008A1940"/>
    <w:rsid w:val="008C1A87"/>
    <w:rsid w:val="009C3E94"/>
    <w:rsid w:val="009D5CB0"/>
    <w:rsid w:val="009D6BE6"/>
    <w:rsid w:val="00A82A6E"/>
    <w:rsid w:val="00AB1209"/>
    <w:rsid w:val="00AE3564"/>
    <w:rsid w:val="00AF17A7"/>
    <w:rsid w:val="00C16286"/>
    <w:rsid w:val="00C16868"/>
    <w:rsid w:val="00C76B6C"/>
    <w:rsid w:val="00C923CF"/>
    <w:rsid w:val="00CF7CEE"/>
    <w:rsid w:val="00D174F0"/>
    <w:rsid w:val="00D56AB1"/>
    <w:rsid w:val="00D6503A"/>
    <w:rsid w:val="00DA2510"/>
    <w:rsid w:val="00DF0110"/>
    <w:rsid w:val="00DF3E86"/>
    <w:rsid w:val="00E0110A"/>
    <w:rsid w:val="00E10531"/>
    <w:rsid w:val="00E30D77"/>
    <w:rsid w:val="00E317ED"/>
    <w:rsid w:val="00EA3249"/>
    <w:rsid w:val="00EF1C9B"/>
    <w:rsid w:val="00F33B6E"/>
    <w:rsid w:val="00F52A8A"/>
    <w:rsid w:val="00F5702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Craig Daly</cp:lastModifiedBy>
  <cp:revision>4</cp:revision>
  <dcterms:created xsi:type="dcterms:W3CDTF">2024-04-11T10:36:00Z</dcterms:created>
  <dcterms:modified xsi:type="dcterms:W3CDTF">2024-04-11T11:06:00Z</dcterms:modified>
</cp:coreProperties>
</file>